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Конспект родительского собрания в средней группе.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Тема: «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Ребено</w:t>
      </w:r>
      <w:proofErr w:type="gramStart"/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к-</w:t>
      </w:r>
      <w:proofErr w:type="gramEnd"/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Детский Сад-Семья».</w:t>
      </w:r>
    </w:p>
    <w:p w:rsidR="002D5ACD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Цель:</w:t>
      </w:r>
      <w:r w:rsidR="002D5ACD"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формирование компетентности родителей, связанные с организацией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2D5ACD"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образовательной деятельности дома</w:t>
      </w:r>
    </w:p>
    <w:p w:rsidR="00CC1061" w:rsidRPr="00140CDA" w:rsidRDefault="002D5ACD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Рассказать об</w:t>
      </w:r>
      <w:r w:rsidR="00CC1061"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игрово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</w:t>
      </w:r>
      <w:r w:rsidR="00312294"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обучающем</w:t>
      </w:r>
      <w:r w:rsidR="00CC1061"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процесс</w:t>
      </w:r>
      <w:r w:rsidR="00312294"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е</w:t>
      </w:r>
      <w:r w:rsidR="00CC1061"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, вызвать желание совместно с детьми выполнять разные задания, создать положительный эмоциональный настрой.</w:t>
      </w:r>
      <w:r w:rsidR="00CC1061" w:rsidRPr="00140C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CC1061"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</w:r>
      <w:r w:rsidR="00CC1061"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Ведущий: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-Здравствуйте, уважаемые родители. Мы рады приветствовать Вас и начинаем наше родительское собрание.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В семейном кругу мы с вами растем</w:t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 </w:t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Основа основ – родительский дом.</w:t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 </w:t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В семейном кругу все корни твои,</w:t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 </w:t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И в жизнь ты входишь из семьи.</w:t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 </w:t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В семейном кругу мы жизнь создаем,</w:t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 </w:t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Основа основ – родительский дом.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 Уважаемые родители! Сегодня у нас необычное собрани</w:t>
      </w:r>
      <w:r w:rsidR="00312294"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е. Мы проведем 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КВН между детьми и родителями нашей группы. Оценивать команды будет </w:t>
      </w:r>
      <w:proofErr w:type="spellStart"/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жюри-за</w:t>
      </w:r>
      <w:proofErr w:type="spellEnd"/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правильные ответы – будут присуждаться баллы.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 конце игры подведем итоги.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  <w:t>1.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Разминка</w:t>
      </w:r>
      <w:proofErr w:type="gramStart"/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 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</w:t>
      </w:r>
      <w:proofErr w:type="gramEnd"/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Придумать название и эмблему вашей команде.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. Конкурс загадок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( </w:t>
      </w:r>
      <w:proofErr w:type="gramEnd"/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 геометрических фигурах)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9"/>
        <w:gridCol w:w="5672"/>
      </w:tblGrid>
      <w:tr w:rsidR="00CC1061" w:rsidRPr="00140CDA" w:rsidTr="00CC10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061" w:rsidRPr="00140CDA" w:rsidRDefault="00CC1061" w:rsidP="00140CDA">
            <w:pPr>
              <w:ind w:firstLine="709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Нет углов у меня,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А похож на блюдце я,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На тарелку и на крышку,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На кольцо и колесо.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</w:r>
            <w:proofErr w:type="spell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Кто</w:t>
            </w:r>
            <w:proofErr w:type="spell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же</w:t>
            </w:r>
            <w:proofErr w:type="spell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я </w:t>
            </w:r>
            <w:proofErr w:type="spell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такой</w:t>
            </w:r>
            <w:proofErr w:type="spell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друзья?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Назовите вы меня. (Круг)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061" w:rsidRPr="00140CDA" w:rsidRDefault="00CC1061" w:rsidP="00140CDA">
            <w:pPr>
              <w:ind w:firstLine="709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Он давно знакомый мой,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Каждый угол в нём прямой.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Все четыре стороны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Одинаковой длины</w:t>
            </w:r>
            <w:proofErr w:type="gram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  <w:proofErr w:type="gram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вадрат</w:t>
            </w:r>
            <w:proofErr w:type="spell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CC1061" w:rsidRPr="00140CDA" w:rsidTr="00CC10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061" w:rsidRPr="00140CDA" w:rsidRDefault="00CC1061" w:rsidP="00140CDA">
            <w:pPr>
              <w:ind w:firstLine="709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Три мои стороны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Могут разной быть длины.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Где стороны встречаются –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 xml:space="preserve">Угол получается. 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Треугольник</w:t>
            </w:r>
            <w:proofErr w:type="spell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061" w:rsidRPr="00140CDA" w:rsidRDefault="00CC1061" w:rsidP="00140CDA">
            <w:pPr>
              <w:ind w:firstLine="709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Четыре угла, как квадрат я имею,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Но только квадратом назваться не смею,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И всё же, похож на квадрат, между прочим,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Две длинные стороны и две покороче</w:t>
            </w:r>
            <w:proofErr w:type="gram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  <w:proofErr w:type="gram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рямоугольник</w:t>
            </w:r>
            <w:proofErr w:type="spell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</w:tbl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3. Конкурс примет о весне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«Сколько всего времен года?»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Назовите.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 каком времени года говорится в этом стихотворении: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Светает рано по утрам,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  <w:t>Проталины и тут и там.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  <w:t>Ручей шумит как водопад.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  <w:t>Скворцы к скворечнику летят.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  <w:t>Звенят под крышами капели,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  <w:t>Медведь со снежной встал постели.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  <w:t>Всех солнышко теплом ласкает.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  <w:t>Кто это время года знает? (весна)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Команды по очереди называют приметы весны.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lastRenderedPageBreak/>
        <w:t>4. Конкурс сказок:</w:t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 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«Сказка — ложь, да в ней намек. Добрым молодцам — урок».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Сказки издавна были инструментом воспитания. В сказках на доступном для ребенка языке рассказывается о вечных ценностях, о добре и зле, о правилах поведения.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Команды по очереди называют детские сказки. (Родители помогают).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Только дети отгадывают героев из сказок.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8"/>
        <w:gridCol w:w="4273"/>
      </w:tblGrid>
      <w:tr w:rsidR="00CC1061" w:rsidRPr="00140CDA" w:rsidTr="00CC10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061" w:rsidRPr="00140CDA" w:rsidRDefault="00CC1061" w:rsidP="00140CDA">
            <w:pPr>
              <w:ind w:firstLine="709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На сметане мешен,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На окошке стужен,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Круглый бок, румяный бок</w:t>
            </w:r>
            <w:proofErr w:type="gram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П</w:t>
            </w:r>
            <w:proofErr w:type="gram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окатился ...(Колобок)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061" w:rsidRPr="00140CDA" w:rsidRDefault="00CC1061" w:rsidP="00140CDA">
            <w:pPr>
              <w:ind w:firstLine="709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Лечит маленьких детей.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Лечит птичек и зверей.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Сквозь очки свои глядит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Добрый доктор ...(Айболит)</w:t>
            </w:r>
          </w:p>
        </w:tc>
      </w:tr>
      <w:tr w:rsidR="00CC1061" w:rsidRPr="00140CDA" w:rsidTr="00CC10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061" w:rsidRPr="00140CDA" w:rsidRDefault="00CC1061" w:rsidP="00140CDA">
            <w:pPr>
              <w:ind w:firstLine="709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CC1061" w:rsidRPr="00140CDA" w:rsidRDefault="00CC1061" w:rsidP="00140CDA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Бабушка девочку очень любила.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Шапочку красную ей подарила.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Девочка имя забыла свое.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 xml:space="preserve">А ну, подскажите имя ее. 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Красная</w:t>
            </w:r>
            <w:proofErr w:type="spell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Шапочка</w:t>
            </w:r>
            <w:proofErr w:type="spell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061" w:rsidRPr="00140CDA" w:rsidRDefault="00CC1061" w:rsidP="00140CDA">
            <w:pPr>
              <w:ind w:firstLine="709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CC1061" w:rsidRPr="00140CDA" w:rsidRDefault="00CC1061" w:rsidP="00140CDA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Возле леса, на опушке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Трое их живет в избушке.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Там три стула и три кружки.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Три кроватки, три подушки.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Угадайте без подсказки.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 xml:space="preserve">Кто герои этой сказки? 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Три</w:t>
            </w:r>
            <w:proofErr w:type="spell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медведя</w:t>
            </w:r>
            <w:proofErr w:type="spell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CC1061" w:rsidRPr="00140CDA" w:rsidTr="00CC10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061" w:rsidRPr="00140CDA" w:rsidRDefault="00CC1061" w:rsidP="00140CDA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Отвечайте на вопрос: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Кто в корзине Машу нёс,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Кто садился на пенёк</w:t>
            </w:r>
            <w:proofErr w:type="gram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И</w:t>
            </w:r>
            <w:proofErr w:type="gram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хотел съесть пирожок?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Сказочку ты знаешь ведь?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Кто же это был? … (Медведь)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061" w:rsidRPr="00140CDA" w:rsidRDefault="00CC1061" w:rsidP="00140CDA">
            <w:pPr>
              <w:ind w:firstLine="709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CC1061" w:rsidRPr="00140CDA" w:rsidRDefault="00CC1061" w:rsidP="00140CDA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Баба била — не разбила,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Дед ударил — не разбил.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Баба очень загрустила.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 xml:space="preserve">Кто же бабе </w:t>
            </w:r>
            <w:proofErr w:type="gram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подсобил</w:t>
            </w:r>
            <w:proofErr w:type="gram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?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</w:r>
            <w:proofErr w:type="spell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Прибежала</w:t>
            </w:r>
            <w:proofErr w:type="spell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proofErr w:type="spell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малышка</w:t>
            </w:r>
            <w:proofErr w:type="spell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Вмиг яйцо разбила... (Мышка)</w:t>
            </w:r>
          </w:p>
        </w:tc>
      </w:tr>
      <w:tr w:rsidR="00CC1061" w:rsidRPr="00140CDA" w:rsidTr="00CC10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061" w:rsidRPr="00140CDA" w:rsidRDefault="00CC1061" w:rsidP="00140CDA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Родилась у мамы дочка</w:t>
            </w:r>
            <w:proofErr w:type="gram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И</w:t>
            </w:r>
            <w:proofErr w:type="gram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з прекрасного цветочка.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Хороша, малютка просто!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С дюйм была малышка ростом.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</w:r>
            <w:proofErr w:type="spell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Если</w:t>
            </w:r>
            <w:proofErr w:type="spell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сказку</w:t>
            </w:r>
            <w:proofErr w:type="spell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</w:t>
            </w:r>
            <w:proofErr w:type="spell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читали</w:t>
            </w:r>
            <w:proofErr w:type="spellEnd"/>
            <w:proofErr w:type="gram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Знаете, как дочку звали. (</w:t>
            </w:r>
            <w:proofErr w:type="spell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061" w:rsidRPr="00140CDA" w:rsidRDefault="00CC1061" w:rsidP="00140CDA">
            <w:pPr>
              <w:ind w:firstLine="709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CC1061" w:rsidRPr="00140CDA" w:rsidRDefault="00CC1061" w:rsidP="00140CDA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Этот сказочный герой</w:t>
            </w:r>
            <w:proofErr w:type="gramStart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С</w:t>
            </w:r>
            <w:proofErr w:type="gramEnd"/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хвостиком, усатый,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В шляпе у него перо,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Сам весь полосатый,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Ходит он на двух ногах,</w:t>
            </w:r>
            <w:r w:rsidRPr="00140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br/>
              <w:t>В ярко-красных сапогах. (Кот в сапогах)</w:t>
            </w:r>
          </w:p>
        </w:tc>
      </w:tr>
    </w:tbl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</w:pP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5. Конкурс:</w:t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 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«Классификация предметов»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( </w:t>
      </w:r>
      <w:proofErr w:type="gramEnd"/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назвать одним словом )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 Апельсин, яблоко, груша…….(фрукты)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 Помидор, морковь, лук……….(овощи)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 Автобус, мотоцикл, велосипед…..(транспорт)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 Платье, свитер, майка …….(одежда)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 Сапоги, туфли, кроссовки……(обувь)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 Кошка, корова, коза…….(домашние животные)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 Лиса, барсук, еж……(дикие животные)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-Снегирь, ласточка, орел……(птицы)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 Молоко, хлеб, печенье…..(продукты)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 Повар, водитель, парикмахер…..(профессии)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</w:pP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6. Конкурс:</w:t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 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«Знатоки»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-В какой стране мы с вами живем</w:t>
      </w:r>
      <w:proofErr w:type="gramStart"/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?... (</w:t>
      </w:r>
      <w:proofErr w:type="gramEnd"/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России)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-В каком городе</w:t>
      </w:r>
      <w:proofErr w:type="gramStart"/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?..... (</w:t>
      </w:r>
      <w:proofErr w:type="gramEnd"/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Нижневартовске)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 Название нашего детского сада? ….(«Росинка»)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 Название нашей группы? ……(«Буратино»)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-Как зовут музыкального руководителя….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 Как зовут инструктора по плаванию…..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- Как зовут </w:t>
      </w:r>
      <w:proofErr w:type="spellStart"/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интсруктора</w:t>
      </w:r>
      <w:proofErr w:type="spellEnd"/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 ФИЗО …..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 Как зовут воспитателей группы?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 Как зовут помощника воспитателя?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7.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140C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Конкурс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</w:t>
      </w: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«Юные строители»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Песня «Наш любимый детский сад»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Наш любимый детский сад!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Он всегда нам очень рад!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Утром весело встречает,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Всех на завтрак приглашает,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На прогулку нас ведёт,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И танцует, и поёт...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А без нас грустит, скучает,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Про игрушки забывает.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Даже ночью – спит и ждёт: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Может, кто-нибудь придёт...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Ну, конечно, мы его</w:t>
      </w:r>
      <w:proofErr w:type="gramStart"/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Н</w:t>
      </w:r>
      <w:proofErr w:type="gramEnd"/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е оставим одного –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Лишь немного отдохнём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И опять к нему пойдём...</w:t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И нам снова будет рад</w:t>
      </w:r>
      <w:proofErr w:type="gramStart"/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br/>
      </w: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Н</w:t>
      </w:r>
      <w:proofErr w:type="gramEnd"/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аш любимый детский сад!</w:t>
      </w:r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(Е. </w:t>
      </w:r>
      <w:proofErr w:type="spellStart"/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>Груданов</w:t>
      </w:r>
      <w:proofErr w:type="spellEnd"/>
      <w:proofErr w:type="gramStart"/>
      <w:r w:rsidRPr="00140CD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)</w:t>
      </w:r>
      <w:proofErr w:type="gramEnd"/>
    </w:p>
    <w:p w:rsidR="00CC1061" w:rsidRPr="00140CDA" w:rsidRDefault="00CC1061" w:rsidP="00140CDA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40CD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-Ребята, вам нравится наш детский сад? Давайте мы построим с помощью родителей из палочек макет нашего детского сада.</w:t>
      </w:r>
    </w:p>
    <w:p w:rsidR="001B2D83" w:rsidRPr="00140CDA" w:rsidRDefault="001B2D83" w:rsidP="00140CDA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sectPr w:rsidR="001B2D83" w:rsidRPr="00140CDA" w:rsidSect="00CC106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061"/>
    <w:rsid w:val="00140CDA"/>
    <w:rsid w:val="001B2D83"/>
    <w:rsid w:val="002D5ACD"/>
    <w:rsid w:val="00300C64"/>
    <w:rsid w:val="00312294"/>
    <w:rsid w:val="009620A2"/>
    <w:rsid w:val="00B859A8"/>
    <w:rsid w:val="00CC1061"/>
    <w:rsid w:val="00E6055C"/>
    <w:rsid w:val="00FC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6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10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0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0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0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0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0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0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0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0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06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CC1061"/>
    <w:rPr>
      <w:b/>
      <w:bCs/>
    </w:rPr>
  </w:style>
  <w:style w:type="character" w:styleId="a5">
    <w:name w:val="Emphasis"/>
    <w:basedOn w:val="a0"/>
    <w:uiPriority w:val="20"/>
    <w:qFormat/>
    <w:rsid w:val="00CC1061"/>
    <w:rPr>
      <w:rFonts w:asciiTheme="minorHAnsi" w:hAnsiTheme="minorHAnsi"/>
      <w:b/>
      <w:i/>
      <w:iCs/>
    </w:rPr>
  </w:style>
  <w:style w:type="character" w:customStyle="1" w:styleId="apple-converted-space">
    <w:name w:val="apple-converted-space"/>
    <w:basedOn w:val="a0"/>
    <w:rsid w:val="00CC1061"/>
  </w:style>
  <w:style w:type="character" w:customStyle="1" w:styleId="10">
    <w:name w:val="Заголовок 1 Знак"/>
    <w:basedOn w:val="a0"/>
    <w:link w:val="1"/>
    <w:uiPriority w:val="9"/>
    <w:rsid w:val="00CC10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10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10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C10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10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10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10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10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1061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CC10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CC10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CC10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CC1061"/>
    <w:rPr>
      <w:rFonts w:asciiTheme="majorHAnsi" w:eastAsiaTheme="majorEastAsia" w:hAnsiTheme="majorHAnsi"/>
      <w:sz w:val="24"/>
      <w:szCs w:val="24"/>
    </w:rPr>
  </w:style>
  <w:style w:type="paragraph" w:styleId="aa">
    <w:name w:val="No Spacing"/>
    <w:basedOn w:val="a"/>
    <w:uiPriority w:val="1"/>
    <w:qFormat/>
    <w:rsid w:val="00CC1061"/>
    <w:rPr>
      <w:szCs w:val="32"/>
    </w:rPr>
  </w:style>
  <w:style w:type="paragraph" w:styleId="ab">
    <w:name w:val="List Paragraph"/>
    <w:basedOn w:val="a"/>
    <w:uiPriority w:val="34"/>
    <w:qFormat/>
    <w:rsid w:val="00CC10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1061"/>
    <w:rPr>
      <w:i/>
    </w:rPr>
  </w:style>
  <w:style w:type="character" w:customStyle="1" w:styleId="22">
    <w:name w:val="Цитата 2 Знак"/>
    <w:basedOn w:val="a0"/>
    <w:link w:val="21"/>
    <w:uiPriority w:val="29"/>
    <w:rsid w:val="00CC106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C106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C1061"/>
    <w:rPr>
      <w:b/>
      <w:i/>
      <w:sz w:val="24"/>
    </w:rPr>
  </w:style>
  <w:style w:type="character" w:styleId="ae">
    <w:name w:val="Subtle Emphasis"/>
    <w:uiPriority w:val="19"/>
    <w:qFormat/>
    <w:rsid w:val="00CC106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C106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C106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C106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C106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C106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605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0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Админ</cp:lastModifiedBy>
  <cp:revision>5</cp:revision>
  <cp:lastPrinted>2015-02-04T09:19:00Z</cp:lastPrinted>
  <dcterms:created xsi:type="dcterms:W3CDTF">2015-01-31T08:11:00Z</dcterms:created>
  <dcterms:modified xsi:type="dcterms:W3CDTF">2021-01-07T10:23:00Z</dcterms:modified>
</cp:coreProperties>
</file>